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39EBA4A1" w:rsidR="00350AC9" w:rsidRPr="004D57DD" w:rsidRDefault="0022250F" w:rsidP="0022250F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22250F">
              <w:rPr>
                <w:rFonts w:ascii="Arial" w:hAnsi="Arial"/>
                <w:sz w:val="20"/>
                <w:szCs w:val="20"/>
              </w:rPr>
              <w:t xml:space="preserve">Department of Energy, Security and Net Zero (DESNZ) 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(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3FE92B45" w:rsidR="00350AC9" w:rsidRPr="004D57DD" w:rsidRDefault="00443CB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43CBD">
              <w:rPr>
                <w:rFonts w:ascii="Arial" w:hAnsi="Arial"/>
                <w:bCs/>
                <w:sz w:val="20"/>
                <w:szCs w:val="20"/>
              </w:rPr>
              <w:t>Cyber Assessment Framework Analysis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45D50D2A" w:rsidR="004D57DD" w:rsidRPr="00443CBD" w:rsidRDefault="0022250F" w:rsidP="004D57DD">
            <w:pPr>
              <w:pStyle w:val="TableNormal1"/>
              <w:ind w:left="0"/>
              <w:rPr>
                <w:rFonts w:ascii="Arial" w:hAnsi="Arial"/>
                <w:bCs/>
                <w:sz w:val="20"/>
                <w:szCs w:val="20"/>
              </w:rPr>
            </w:pPr>
            <w:r w:rsidRPr="00443CBD">
              <w:rPr>
                <w:rFonts w:ascii="Arial" w:hAnsi="Arial"/>
                <w:bCs/>
                <w:sz w:val="20"/>
                <w:szCs w:val="20"/>
              </w:rPr>
              <w:t>PS23346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>d</w:t>
            </w:r>
            <w:r w:rsidRPr="00BA2339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variation</w:t>
            </w:r>
            <w:r>
              <w:rPr>
                <w:rFonts w:ascii="Arial" w:hAnsi="Arial"/>
                <w:sz w:val="20"/>
                <w:szCs w:val="20"/>
              </w:rPr>
              <w:t xml:space="preserve">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date</w:t>
            </w:r>
            <w:r>
              <w:rPr>
                <w:rFonts w:ascii="Arial" w:hAnsi="Arial"/>
                <w:sz w:val="20"/>
                <w:szCs w:val="20"/>
              </w:rPr>
              <w:t>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BA2339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BA2339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BA2339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BA2339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BA2339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BA2339">
              <w:rPr>
                <w:rFonts w:ascii="Arial" w:hAnsi="Arial"/>
                <w:sz w:val="20"/>
                <w:szCs w:val="20"/>
              </w:rPr>
              <w:t>original</w:t>
            </w:r>
            <w:r>
              <w:rPr>
                <w:rFonts w:ascii="Arial" w:hAnsi="Arial"/>
                <w:sz w:val="20"/>
                <w:szCs w:val="20"/>
              </w:rPr>
              <w:t xml:space="preserve">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BA2339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BA2339" w:rsidRDefault="004D57DD" w:rsidP="009D654B">
            <w:pPr>
              <w:pStyle w:val="MarginText"/>
              <w:spacing w:before="0"/>
              <w:ind w:left="0"/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BA2339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A2339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BA23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BA2339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BA2339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30CB7C9C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443CBD">
        <w:rPr>
          <w:rFonts w:ascii="Arial" w:hAnsi="Arial" w:cs="Arial"/>
          <w:sz w:val="20"/>
          <w:szCs w:val="20"/>
        </w:rPr>
        <w:t xml:space="preserve">the </w:t>
      </w:r>
      <w:r w:rsidR="009D654B" w:rsidRPr="004D57DD">
        <w:rPr>
          <w:rFonts w:ascii="Arial" w:hAnsi="Arial"/>
          <w:sz w:val="20"/>
          <w:szCs w:val="20"/>
        </w:rPr>
        <w:t>Buyer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6BA6D3F8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sz w:val="20"/>
          <w:szCs w:val="20"/>
        </w:rPr>
        <w:t>Buyer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1E844" w14:textId="77777777" w:rsidR="00B058E5" w:rsidRDefault="00B058E5">
      <w:pPr>
        <w:spacing w:after="0"/>
      </w:pPr>
      <w:r>
        <w:separator/>
      </w:r>
    </w:p>
  </w:endnote>
  <w:endnote w:type="continuationSeparator" w:id="0">
    <w:p w14:paraId="4656F7ED" w14:textId="77777777" w:rsidR="00B058E5" w:rsidRDefault="00B058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266DBB7" w14:textId="102A5F0E" w:rsidR="00EA24A8" w:rsidRDefault="00EA24A8" w:rsidP="00EA24A8">
    <w:pPr>
      <w:tabs>
        <w:tab w:val="center" w:pos="4513"/>
        <w:tab w:val="right" w:pos="9026"/>
      </w:tabs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 xml:space="preserve">DPS Ref: RM3764iii            </w:t>
    </w:r>
  </w:p>
  <w:p w14:paraId="0D17EF85" w14:textId="22E3516D" w:rsidR="00350AC9" w:rsidRPr="00EA24A8" w:rsidRDefault="00EA24A8" w:rsidP="00EA24A8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Version: v1.0</w:t>
    </w:r>
    <w:r w:rsidR="00EE2E7C" w:rsidRPr="00EA24A8">
      <w:rPr>
        <w:rFonts w:ascii="Arial" w:hAnsi="Arial"/>
        <w:color w:val="BFBFBF" w:themeColor="background1" w:themeShade="BF"/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2308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BC865" w14:textId="77777777" w:rsidR="00EA24A8" w:rsidRDefault="00EA24A8" w:rsidP="00EA24A8">
        <w:pPr>
          <w:tabs>
            <w:tab w:val="center" w:pos="4513"/>
            <w:tab w:val="right" w:pos="9026"/>
          </w:tabs>
          <w:spacing w:after="0"/>
          <w:rPr>
            <w:rFonts w:ascii="Arial" w:hAnsi="Arial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 xml:space="preserve">DPS Ref: RM3764iii            </w:t>
        </w:r>
      </w:p>
      <w:p w14:paraId="14F3D04B" w14:textId="77777777" w:rsidR="00EA24A8" w:rsidRPr="00EA24A8" w:rsidRDefault="00EA24A8" w:rsidP="00EA24A8">
        <w:pPr>
          <w:pStyle w:val="Footer"/>
          <w:rPr>
            <w:rFonts w:ascii="Arial" w:hAnsi="Arial"/>
            <w:color w:val="BFBFBF" w:themeColor="background1" w:themeShade="BF"/>
            <w:sz w:val="20"/>
            <w:szCs w:val="20"/>
          </w:rPr>
        </w:pPr>
        <w:r>
          <w:rPr>
            <w:rFonts w:ascii="Arial" w:hAnsi="Arial"/>
            <w:sz w:val="20"/>
            <w:szCs w:val="20"/>
          </w:rPr>
          <w:t>Model Version: v1.0</w:t>
        </w:r>
        <w:r w:rsidRPr="00EA24A8">
          <w:rPr>
            <w:rFonts w:ascii="Arial" w:hAnsi="Arial"/>
            <w:color w:val="BFBFBF" w:themeColor="background1" w:themeShade="BF"/>
            <w:sz w:val="20"/>
            <w:szCs w:val="20"/>
          </w:rPr>
          <w:t xml:space="preserve"> </w:t>
        </w:r>
      </w:p>
      <w:p w14:paraId="2E3B965C" w14:textId="44FC71D8" w:rsidR="00EA24A8" w:rsidRDefault="00EA24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2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28816E" w14:textId="7466842C" w:rsidR="004D57DD" w:rsidRPr="00234B31" w:rsidRDefault="004D57DD" w:rsidP="00234B31">
    <w:pPr>
      <w:pStyle w:val="Footer"/>
      <w:jc w:val="left"/>
      <w:rPr>
        <w:rFonts w:ascii="Arial" w:hAnsi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0079E" w14:textId="77777777" w:rsidR="00B058E5" w:rsidRDefault="00B058E5">
      <w:pPr>
        <w:spacing w:after="0"/>
      </w:pPr>
      <w:r>
        <w:separator/>
      </w:r>
    </w:p>
  </w:footnote>
  <w:footnote w:type="continuationSeparator" w:id="0">
    <w:p w14:paraId="5409E124" w14:textId="77777777" w:rsidR="00B058E5" w:rsidRDefault="00B058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9D890" w14:textId="77777777" w:rsidR="00EA24A8" w:rsidRPr="00C77743" w:rsidRDefault="00EA24A8" w:rsidP="00EA24A8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4885D5AB" w14:textId="77777777" w:rsidR="00EA24A8" w:rsidRDefault="00EA24A8" w:rsidP="00EA24A8">
    <w:pPr>
      <w:pStyle w:val="Header"/>
    </w:pPr>
    <w:r w:rsidRPr="00C77743">
      <w:rPr>
        <w:rFonts w:ascii="Arial" w:hAnsi="Arial"/>
        <w:sz w:val="20"/>
      </w:rPr>
      <w:t>Crown Copyright 20</w:t>
    </w:r>
    <w:r>
      <w:rPr>
        <w:rFonts w:ascii="Arial" w:hAnsi="Arial"/>
        <w:sz w:val="20"/>
      </w:rPr>
      <w:t>20</w:t>
    </w:r>
  </w:p>
  <w:p w14:paraId="210B790D" w14:textId="7D05137F" w:rsidR="00350AC9" w:rsidRPr="00EA24A8" w:rsidRDefault="00350AC9" w:rsidP="00EA24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22E45639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</w:t>
    </w:r>
    <w:r w:rsidR="00847F5B">
      <w:rPr>
        <w:rFonts w:ascii="Arial" w:hAnsi="Arial"/>
        <w:sz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161D9"/>
    <w:rsid w:val="001A4528"/>
    <w:rsid w:val="001E6908"/>
    <w:rsid w:val="0022250F"/>
    <w:rsid w:val="0023184A"/>
    <w:rsid w:val="00234B31"/>
    <w:rsid w:val="003400AA"/>
    <w:rsid w:val="00350AC9"/>
    <w:rsid w:val="00401AC1"/>
    <w:rsid w:val="00443CBD"/>
    <w:rsid w:val="00454676"/>
    <w:rsid w:val="0047693D"/>
    <w:rsid w:val="004D57DD"/>
    <w:rsid w:val="006E07C8"/>
    <w:rsid w:val="00766CDF"/>
    <w:rsid w:val="007A3C21"/>
    <w:rsid w:val="00847F5B"/>
    <w:rsid w:val="008621C3"/>
    <w:rsid w:val="00863F72"/>
    <w:rsid w:val="008B267C"/>
    <w:rsid w:val="00931210"/>
    <w:rsid w:val="00997D96"/>
    <w:rsid w:val="009D654B"/>
    <w:rsid w:val="00A25B00"/>
    <w:rsid w:val="00A27F12"/>
    <w:rsid w:val="00AD10AC"/>
    <w:rsid w:val="00B058E5"/>
    <w:rsid w:val="00B17676"/>
    <w:rsid w:val="00B64DCD"/>
    <w:rsid w:val="00BA2339"/>
    <w:rsid w:val="00BC0968"/>
    <w:rsid w:val="00BC435A"/>
    <w:rsid w:val="00BC6C67"/>
    <w:rsid w:val="00C23DB0"/>
    <w:rsid w:val="00C77743"/>
    <w:rsid w:val="00CD7247"/>
    <w:rsid w:val="00CE26EB"/>
    <w:rsid w:val="00D40EC0"/>
    <w:rsid w:val="00E21B76"/>
    <w:rsid w:val="00E83494"/>
    <w:rsid w:val="00EA24A8"/>
    <w:rsid w:val="00EE2E7C"/>
    <w:rsid w:val="00EF2ABD"/>
    <w:rsid w:val="00F1126D"/>
    <w:rsid w:val="00F12836"/>
    <w:rsid w:val="00F156D8"/>
    <w:rsid w:val="00FB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2019-04-26T10:57:00Z</dcterms:created>
  <dcterms:modified xsi:type="dcterms:W3CDTF">2023-10-12T09:04:00Z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2023-10-12T09:02:47Z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a1bb14e8-163a-4f19-920e-dc5196abb470</vt:lpwstr>
  </property>
  <property fmtid="{D5CDD505-2E9C-101B-9397-08002B2CF9AE}" pid="9" name="MSIP_Label_72408bec-6efb-47bd-b9dc-9f250af91ce7_ContentBits">
    <vt:lpwstr>3</vt:lpwstr>
  </property>
</Properties>
</file>